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1E1963" w14:paraId="34FBB87B" w14:textId="77777777" w:rsidTr="00F35D8A">
        <w:tc>
          <w:tcPr>
            <w:tcW w:w="4390" w:type="dxa"/>
          </w:tcPr>
          <w:p w14:paraId="47D83C26" w14:textId="77777777" w:rsidR="001E1963" w:rsidRPr="001E1963" w:rsidRDefault="001E1963" w:rsidP="001E1963">
            <w:pPr>
              <w:rPr>
                <w:b/>
                <w:bCs/>
                <w:sz w:val="48"/>
                <w:szCs w:val="48"/>
              </w:rPr>
            </w:pPr>
            <w:r w:rsidRPr="001E1963">
              <w:rPr>
                <w:b/>
                <w:bCs/>
                <w:sz w:val="48"/>
                <w:szCs w:val="48"/>
              </w:rPr>
              <w:t>Belle Isle Community Builder</w:t>
            </w:r>
          </w:p>
          <w:p w14:paraId="2958B8CE" w14:textId="77777777" w:rsidR="001E1963" w:rsidRDefault="001E1963" w:rsidP="006D1A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6" w:type="dxa"/>
          </w:tcPr>
          <w:p w14:paraId="4BB68AE8" w14:textId="022CCB67" w:rsidR="001E1963" w:rsidRDefault="001E1963" w:rsidP="006D1A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83E079" wp14:editId="70B9FCE3">
                  <wp:extent cx="2400635" cy="1066949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C4B01" w14:textId="77777777" w:rsidR="001E1963" w:rsidRPr="008B25B5" w:rsidRDefault="001E1963" w:rsidP="008B25B5">
      <w:pPr>
        <w:spacing w:after="0"/>
        <w:rPr>
          <w:b/>
          <w:bCs/>
          <w:sz w:val="12"/>
          <w:szCs w:val="12"/>
        </w:rPr>
      </w:pPr>
    </w:p>
    <w:p w14:paraId="5BE90D85" w14:textId="0C61BA63" w:rsidR="00F01DD1" w:rsidRPr="002D18EB" w:rsidRDefault="00F01DD1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>2</w:t>
      </w:r>
      <w:r w:rsidR="00DC6CC5">
        <w:rPr>
          <w:sz w:val="23"/>
          <w:szCs w:val="23"/>
        </w:rPr>
        <w:t>3-2</w:t>
      </w:r>
      <w:r w:rsidR="0002653B">
        <w:rPr>
          <w:sz w:val="23"/>
          <w:szCs w:val="23"/>
        </w:rPr>
        <w:t>5</w:t>
      </w:r>
      <w:r w:rsidRPr="002D18EB">
        <w:rPr>
          <w:sz w:val="23"/>
          <w:szCs w:val="23"/>
        </w:rPr>
        <w:t xml:space="preserve"> hours a week, flexible working to include some evenings and weekends. 3-year contract. </w:t>
      </w:r>
      <w:r w:rsidR="00B21F04" w:rsidRPr="002D18EB">
        <w:rPr>
          <w:sz w:val="23"/>
          <w:szCs w:val="23"/>
        </w:rPr>
        <w:t>Starting salary from £14,565 (C1 pro rata)</w:t>
      </w:r>
      <w:r w:rsidR="00CA5AFD" w:rsidRPr="002D18EB">
        <w:rPr>
          <w:sz w:val="23"/>
          <w:szCs w:val="23"/>
        </w:rPr>
        <w:t>.</w:t>
      </w:r>
      <w:r w:rsidR="008B25B5" w:rsidRPr="002D18EB">
        <w:rPr>
          <w:sz w:val="23"/>
          <w:szCs w:val="23"/>
        </w:rPr>
        <w:t xml:space="preserve"> Please see information about Belle Isle Tenant Management Organisation (BITMO) at the end of this document.</w:t>
      </w:r>
    </w:p>
    <w:p w14:paraId="0FCD51AF" w14:textId="16B89145" w:rsidR="0014207E" w:rsidRPr="002D18EB" w:rsidRDefault="0014207E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Overview of the job</w:t>
      </w:r>
    </w:p>
    <w:p w14:paraId="2E782DAD" w14:textId="0BA3A949" w:rsidR="0014207E" w:rsidRPr="002D18EB" w:rsidRDefault="0014207E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 xml:space="preserve">The Community Builder will work part-time in Belle Isle over a three-year period. They will identify the existing assets in the community and engage with individuals and organisations in Belle Isle, with a focus on “what is strong, not what is wrong”. They will identify current Community Connectors and nurture and develop potential Community Connectors. </w:t>
      </w:r>
      <w:r w:rsidR="0025063A" w:rsidRPr="002D18EB">
        <w:rPr>
          <w:sz w:val="23"/>
          <w:szCs w:val="23"/>
        </w:rPr>
        <w:t xml:space="preserve">This role has been funded by Leeds City Council, with funds from the Department of Levelling Up Shared Prosperity Fund, but will be </w:t>
      </w:r>
      <w:r w:rsidRPr="002D18EB">
        <w:rPr>
          <w:sz w:val="23"/>
          <w:szCs w:val="23"/>
        </w:rPr>
        <w:t>employed by BITMO</w:t>
      </w:r>
      <w:r w:rsidR="0025063A" w:rsidRPr="002D18EB">
        <w:rPr>
          <w:sz w:val="23"/>
          <w:szCs w:val="23"/>
        </w:rPr>
        <w:t xml:space="preserve"> for the duration of the funding (3 years). T</w:t>
      </w:r>
      <w:r w:rsidRPr="002D18EB">
        <w:rPr>
          <w:sz w:val="23"/>
          <w:szCs w:val="23"/>
        </w:rPr>
        <w:t>he Community Builder will work with the Belle Isle community as a whole, and will spend the vast majority of their time directly engaging with the community.</w:t>
      </w:r>
    </w:p>
    <w:p w14:paraId="6065988E" w14:textId="77777777" w:rsidR="0014207E" w:rsidRPr="002D18EB" w:rsidRDefault="0014207E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Explanation of some of the words used</w:t>
      </w:r>
    </w:p>
    <w:p w14:paraId="577FBE1F" w14:textId="0987F2AB" w:rsidR="00FD1BD1" w:rsidRPr="002D18EB" w:rsidRDefault="00FD1BD1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>This is a new approach to community development in Belle Isle. The job description below uses some words and phrases that are explained here.</w:t>
      </w:r>
    </w:p>
    <w:p w14:paraId="7E7CAA97" w14:textId="77159F4F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Assets</w:t>
      </w:r>
      <w:r w:rsidRPr="002D18EB">
        <w:rPr>
          <w:sz w:val="23"/>
          <w:szCs w:val="23"/>
        </w:rPr>
        <w:t xml:space="preserve"> – the capacities, skills and talents of individuals, associations, organisations, the natural and built environment, and local businesses within or close to Belle Isle</w:t>
      </w:r>
      <w:r w:rsidR="00725CB2" w:rsidRPr="002D18EB">
        <w:rPr>
          <w:sz w:val="23"/>
          <w:szCs w:val="23"/>
        </w:rPr>
        <w:t>.</w:t>
      </w:r>
    </w:p>
    <w:p w14:paraId="0FA94DDB" w14:textId="30ACFA93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Asset mapping</w:t>
      </w:r>
      <w:r w:rsidRPr="002D18EB">
        <w:rPr>
          <w:sz w:val="23"/>
          <w:szCs w:val="23"/>
        </w:rPr>
        <w:t xml:space="preserve"> – creating and making widely available a list of all the local assets, which will change over time</w:t>
      </w:r>
      <w:r w:rsidR="00725CB2" w:rsidRPr="002D18EB">
        <w:rPr>
          <w:sz w:val="23"/>
          <w:szCs w:val="23"/>
        </w:rPr>
        <w:t>.</w:t>
      </w:r>
    </w:p>
    <w:p w14:paraId="6D1C8CB8" w14:textId="73DAEC6D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Spaces for conversation and collaboration</w:t>
      </w:r>
      <w:r w:rsidRPr="002D18EB">
        <w:rPr>
          <w:sz w:val="23"/>
          <w:szCs w:val="23"/>
        </w:rPr>
        <w:t xml:space="preserve"> – places where people are able to congregate which could be anything from businesses, community centres, park benches or school gates</w:t>
      </w:r>
      <w:r w:rsidR="00725CB2" w:rsidRPr="002D18EB">
        <w:rPr>
          <w:sz w:val="23"/>
          <w:szCs w:val="23"/>
        </w:rPr>
        <w:t>.</w:t>
      </w:r>
    </w:p>
    <w:p w14:paraId="7B4F5797" w14:textId="633F6B87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Community Connectors</w:t>
      </w:r>
      <w:r w:rsidRPr="002D18EB">
        <w:rPr>
          <w:sz w:val="23"/>
          <w:szCs w:val="23"/>
        </w:rPr>
        <w:t xml:space="preserve"> – people </w:t>
      </w:r>
      <w:r w:rsidR="00725CB2" w:rsidRPr="002D18EB">
        <w:rPr>
          <w:sz w:val="23"/>
          <w:szCs w:val="23"/>
        </w:rPr>
        <w:t>living in</w:t>
      </w:r>
      <w:r w:rsidRPr="002D18EB">
        <w:rPr>
          <w:sz w:val="23"/>
          <w:szCs w:val="23"/>
        </w:rPr>
        <w:t xml:space="preserve"> </w:t>
      </w:r>
      <w:r w:rsidR="00725CB2" w:rsidRPr="002D18EB">
        <w:rPr>
          <w:sz w:val="23"/>
          <w:szCs w:val="23"/>
        </w:rPr>
        <w:t xml:space="preserve">Belle Isle </w:t>
      </w:r>
      <w:r w:rsidRPr="002D18EB">
        <w:rPr>
          <w:sz w:val="23"/>
          <w:szCs w:val="23"/>
        </w:rPr>
        <w:t xml:space="preserve">who </w:t>
      </w:r>
      <w:r w:rsidR="00B553D3" w:rsidRPr="002D18EB">
        <w:rPr>
          <w:sz w:val="23"/>
          <w:szCs w:val="23"/>
        </w:rPr>
        <w:t xml:space="preserve">voluntarily </w:t>
      </w:r>
      <w:r w:rsidRPr="002D18EB">
        <w:rPr>
          <w:sz w:val="23"/>
          <w:szCs w:val="23"/>
        </w:rPr>
        <w:t>support others and build relationships between individuals and groups for the benefit of the community.</w:t>
      </w:r>
    </w:p>
    <w:p w14:paraId="2DE039A9" w14:textId="130CF9E1" w:rsidR="00FD1BD1" w:rsidRPr="002D18EB" w:rsidRDefault="00FD1BD1" w:rsidP="00FD1BD1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BITMO shareholders</w:t>
      </w:r>
      <w:r w:rsidRPr="002D18EB">
        <w:rPr>
          <w:sz w:val="23"/>
          <w:szCs w:val="23"/>
        </w:rPr>
        <w:t xml:space="preserve"> – tenants within the BITMO area who have bought a 10p share and so are able to attend the BITMO Annual General Meeting and vote</w:t>
      </w:r>
      <w:r w:rsidR="00725CB2" w:rsidRPr="002D18EB">
        <w:rPr>
          <w:sz w:val="23"/>
          <w:szCs w:val="23"/>
        </w:rPr>
        <w:t>.</w:t>
      </w:r>
    </w:p>
    <w:p w14:paraId="1A9B0C85" w14:textId="2EED270D" w:rsidR="0082328C" w:rsidRPr="002D18EB" w:rsidRDefault="00FD1BD1" w:rsidP="007A5112">
      <w:pPr>
        <w:pStyle w:val="ListParagraph"/>
        <w:numPr>
          <w:ilvl w:val="0"/>
          <w:numId w:val="6"/>
        </w:numPr>
        <w:spacing w:after="60"/>
        <w:rPr>
          <w:sz w:val="23"/>
          <w:szCs w:val="23"/>
        </w:rPr>
      </w:pPr>
      <w:r w:rsidRPr="002D18EB">
        <w:rPr>
          <w:b/>
          <w:bCs/>
          <w:sz w:val="23"/>
          <w:szCs w:val="23"/>
        </w:rPr>
        <w:t>BITMO Community Fund</w:t>
      </w:r>
      <w:r w:rsidRPr="002D18EB">
        <w:rPr>
          <w:sz w:val="23"/>
          <w:szCs w:val="23"/>
        </w:rPr>
        <w:t xml:space="preserve"> – a fund set up by BITMO’s Board to pay for small environmental improvements</w:t>
      </w:r>
      <w:r w:rsidR="00B553D3" w:rsidRPr="002D18EB">
        <w:rPr>
          <w:sz w:val="23"/>
          <w:szCs w:val="23"/>
        </w:rPr>
        <w:t>, support community groups</w:t>
      </w:r>
      <w:r w:rsidRPr="002D18EB">
        <w:rPr>
          <w:sz w:val="23"/>
          <w:szCs w:val="23"/>
        </w:rPr>
        <w:t xml:space="preserve"> as well as grants to support tenants to go on training courses or buy essential furniture.</w:t>
      </w:r>
    </w:p>
    <w:p w14:paraId="4C98D86E" w14:textId="16D83DC9" w:rsidR="00703BA8" w:rsidRPr="002D18EB" w:rsidRDefault="00703BA8" w:rsidP="007A5112">
      <w:pPr>
        <w:spacing w:after="60"/>
        <w:rPr>
          <w:sz w:val="23"/>
          <w:szCs w:val="23"/>
          <w:u w:val="single"/>
        </w:rPr>
      </w:pPr>
      <w:r w:rsidRPr="002D18EB">
        <w:rPr>
          <w:sz w:val="23"/>
          <w:szCs w:val="23"/>
          <w:u w:val="single"/>
        </w:rPr>
        <w:t>Key Duties</w:t>
      </w:r>
      <w:r w:rsidR="00F35D8A" w:rsidRPr="002D18EB">
        <w:rPr>
          <w:sz w:val="23"/>
          <w:szCs w:val="23"/>
          <w:u w:val="single"/>
        </w:rPr>
        <w:t xml:space="preserve"> (job description)</w:t>
      </w:r>
    </w:p>
    <w:p w14:paraId="03B5D717" w14:textId="479421BF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Carry out asset mapping</w:t>
      </w:r>
      <w:r w:rsidR="00F2059D" w:rsidRPr="002D18EB">
        <w:rPr>
          <w:sz w:val="23"/>
          <w:szCs w:val="23"/>
        </w:rPr>
        <w:t xml:space="preserve">. </w:t>
      </w:r>
      <w:r w:rsidR="00C15DFE" w:rsidRPr="002D18EB">
        <w:rPr>
          <w:sz w:val="23"/>
          <w:szCs w:val="23"/>
        </w:rPr>
        <w:t>R</w:t>
      </w:r>
      <w:r w:rsidRPr="002D18EB">
        <w:rPr>
          <w:sz w:val="23"/>
          <w:szCs w:val="23"/>
        </w:rPr>
        <w:t xml:space="preserve">ecognise and list all of the Belle Isle community assets – such as people, groups, </w:t>
      </w:r>
      <w:r w:rsidR="005C3A69" w:rsidRPr="002D18EB">
        <w:rPr>
          <w:sz w:val="23"/>
          <w:szCs w:val="23"/>
        </w:rPr>
        <w:t xml:space="preserve">organisations, </w:t>
      </w:r>
      <w:r w:rsidRPr="002D18EB">
        <w:rPr>
          <w:sz w:val="23"/>
          <w:szCs w:val="23"/>
        </w:rPr>
        <w:t>buildings</w:t>
      </w:r>
      <w:r w:rsidR="005C3A69" w:rsidRPr="002D18EB">
        <w:rPr>
          <w:sz w:val="23"/>
          <w:szCs w:val="23"/>
        </w:rPr>
        <w:t xml:space="preserve"> and</w:t>
      </w:r>
      <w:r w:rsidRPr="002D18EB">
        <w:rPr>
          <w:sz w:val="23"/>
          <w:szCs w:val="23"/>
        </w:rPr>
        <w:t xml:space="preserve"> green spaces</w:t>
      </w:r>
      <w:r w:rsidR="00C15DFE" w:rsidRPr="002D18EB">
        <w:rPr>
          <w:sz w:val="23"/>
          <w:szCs w:val="23"/>
        </w:rPr>
        <w:t>.</w:t>
      </w:r>
    </w:p>
    <w:p w14:paraId="4E029C53" w14:textId="18DF64FF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Help find, create and develop spaces for conversation and collaboration</w:t>
      </w:r>
      <w:r w:rsidR="00C15DFE" w:rsidRPr="002D18EB">
        <w:rPr>
          <w:sz w:val="23"/>
          <w:szCs w:val="23"/>
        </w:rPr>
        <w:t>.</w:t>
      </w:r>
    </w:p>
    <w:p w14:paraId="240063B0" w14:textId="337EBDB2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Identify, encourage and develop Community Connectors</w:t>
      </w:r>
      <w:r w:rsidR="00FD1BD1" w:rsidRPr="002D18EB">
        <w:rPr>
          <w:sz w:val="23"/>
          <w:szCs w:val="23"/>
        </w:rPr>
        <w:t>,</w:t>
      </w:r>
      <w:r w:rsidR="009561B1" w:rsidRPr="002D18EB">
        <w:rPr>
          <w:sz w:val="23"/>
          <w:szCs w:val="23"/>
        </w:rPr>
        <w:t xml:space="preserve"> who bring other </w:t>
      </w:r>
      <w:r w:rsidR="00340110" w:rsidRPr="002D18EB">
        <w:rPr>
          <w:sz w:val="23"/>
          <w:szCs w:val="23"/>
        </w:rPr>
        <w:t>people</w:t>
      </w:r>
      <w:r w:rsidR="009561B1" w:rsidRPr="002D18EB">
        <w:rPr>
          <w:sz w:val="23"/>
          <w:szCs w:val="23"/>
        </w:rPr>
        <w:t xml:space="preserve"> together to make Belle Isle </w:t>
      </w:r>
      <w:r w:rsidR="00340110" w:rsidRPr="002D18EB">
        <w:rPr>
          <w:sz w:val="23"/>
          <w:szCs w:val="23"/>
        </w:rPr>
        <w:t xml:space="preserve">or a part of it </w:t>
      </w:r>
      <w:r w:rsidR="009561B1" w:rsidRPr="002D18EB">
        <w:rPr>
          <w:sz w:val="23"/>
          <w:szCs w:val="23"/>
        </w:rPr>
        <w:t>a safer and stronger community</w:t>
      </w:r>
      <w:r w:rsidR="00340110" w:rsidRPr="002D18EB">
        <w:rPr>
          <w:sz w:val="23"/>
          <w:szCs w:val="23"/>
        </w:rPr>
        <w:t>.</w:t>
      </w:r>
    </w:p>
    <w:p w14:paraId="17DFC459" w14:textId="2B217FA5" w:rsidR="007F0F1A" w:rsidRPr="002D18EB" w:rsidRDefault="007F0F1A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Assist in building relationships </w:t>
      </w:r>
      <w:r w:rsidR="000E551F" w:rsidRPr="002D18EB">
        <w:rPr>
          <w:sz w:val="23"/>
          <w:szCs w:val="23"/>
        </w:rPr>
        <w:t>within Belle Isle involving</w:t>
      </w:r>
      <w:r w:rsidRPr="002D18EB">
        <w:rPr>
          <w:sz w:val="23"/>
          <w:szCs w:val="23"/>
        </w:rPr>
        <w:t xml:space="preserve"> assets and </w:t>
      </w:r>
      <w:r w:rsidR="00FD1BD1" w:rsidRPr="002D18EB">
        <w:rPr>
          <w:sz w:val="23"/>
          <w:szCs w:val="23"/>
        </w:rPr>
        <w:t>C</w:t>
      </w:r>
      <w:r w:rsidRPr="002D18EB">
        <w:rPr>
          <w:sz w:val="23"/>
          <w:szCs w:val="23"/>
        </w:rPr>
        <w:t xml:space="preserve">ommunity </w:t>
      </w:r>
      <w:r w:rsidR="00FD1BD1" w:rsidRPr="002D18EB">
        <w:rPr>
          <w:sz w:val="23"/>
          <w:szCs w:val="23"/>
        </w:rPr>
        <w:t>C</w:t>
      </w:r>
      <w:r w:rsidRPr="002D18EB">
        <w:rPr>
          <w:sz w:val="23"/>
          <w:szCs w:val="23"/>
        </w:rPr>
        <w:t>onnectors</w:t>
      </w:r>
    </w:p>
    <w:p w14:paraId="54A84F32" w14:textId="4D323E7D" w:rsidR="00FD1BD1" w:rsidRPr="002D18EB" w:rsidRDefault="00FD1BD1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Work consistently to encourage the Belle Isle community and organisations working locally to focus on “what is strong, not what is wrong”</w:t>
      </w:r>
      <w:r w:rsidR="00C15DFE" w:rsidRPr="002D18EB">
        <w:rPr>
          <w:sz w:val="23"/>
          <w:szCs w:val="23"/>
        </w:rPr>
        <w:t>.</w:t>
      </w:r>
    </w:p>
    <w:p w14:paraId="46148DA7" w14:textId="1B940F90" w:rsidR="00703BA8" w:rsidRPr="002D18EB" w:rsidRDefault="00703BA8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Manage a programme of small grants to individual and groups to help build a s</w:t>
      </w:r>
      <w:r w:rsidR="00340110" w:rsidRPr="002D18EB">
        <w:rPr>
          <w:sz w:val="23"/>
          <w:szCs w:val="23"/>
        </w:rPr>
        <w:t>afer and s</w:t>
      </w:r>
      <w:r w:rsidRPr="002D18EB">
        <w:rPr>
          <w:sz w:val="23"/>
          <w:szCs w:val="23"/>
        </w:rPr>
        <w:t>tronger Belle Isle community</w:t>
      </w:r>
      <w:r w:rsidR="00C15DFE" w:rsidRPr="002D18EB">
        <w:rPr>
          <w:sz w:val="23"/>
          <w:szCs w:val="23"/>
        </w:rPr>
        <w:t>.</w:t>
      </w:r>
    </w:p>
    <w:p w14:paraId="14404A9F" w14:textId="1A25CC19" w:rsidR="00703BA8" w:rsidRPr="002D18EB" w:rsidRDefault="008D4FA0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Recruit BITMO shareholders</w:t>
      </w:r>
      <w:r w:rsidR="00C15DFE" w:rsidRPr="002D18EB">
        <w:rPr>
          <w:sz w:val="23"/>
          <w:szCs w:val="23"/>
        </w:rPr>
        <w:t>.</w:t>
      </w:r>
    </w:p>
    <w:p w14:paraId="55E6B357" w14:textId="3713AB2E" w:rsidR="0003087C" w:rsidRPr="002D18EB" w:rsidRDefault="0003087C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Work with BITMO’s Community Development Team on community engagement activities and the BITMO Community Fund</w:t>
      </w:r>
      <w:r w:rsidR="00C15DFE" w:rsidRPr="002D18EB">
        <w:rPr>
          <w:sz w:val="23"/>
          <w:szCs w:val="23"/>
        </w:rPr>
        <w:t>.</w:t>
      </w:r>
    </w:p>
    <w:p w14:paraId="0B92AD7B" w14:textId="4BA9E177" w:rsidR="0003087C" w:rsidRPr="002D18EB" w:rsidRDefault="0003087C" w:rsidP="0034011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Make good use of the BITMO website, social media, email and text facilities to engage with the Belle Isle community.</w:t>
      </w:r>
    </w:p>
    <w:p w14:paraId="39827CD7" w14:textId="32180C75" w:rsidR="0014207E" w:rsidRPr="002D18EB" w:rsidRDefault="0014207E" w:rsidP="0014207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lastRenderedPageBreak/>
        <w:t xml:space="preserve"> </w:t>
      </w:r>
      <w:r w:rsidR="0002653B">
        <w:rPr>
          <w:sz w:val="23"/>
          <w:szCs w:val="23"/>
        </w:rPr>
        <w:t xml:space="preserve">Be line managed by BITMO’s </w:t>
      </w:r>
      <w:r w:rsidRPr="002D18EB">
        <w:rPr>
          <w:sz w:val="23"/>
          <w:szCs w:val="23"/>
        </w:rPr>
        <w:t>Community Development Manager</w:t>
      </w:r>
      <w:r w:rsidR="00C15DFE" w:rsidRPr="002D18EB">
        <w:rPr>
          <w:sz w:val="23"/>
          <w:szCs w:val="23"/>
        </w:rPr>
        <w:t>.</w:t>
      </w:r>
    </w:p>
    <w:p w14:paraId="5DFC2775" w14:textId="39321063" w:rsidR="0014207E" w:rsidRPr="002D18EB" w:rsidRDefault="0014207E" w:rsidP="0014207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 Gather a limited number of statistics as directed by the Community Development Manager</w:t>
      </w:r>
      <w:r w:rsidR="00C15DFE" w:rsidRPr="002D18EB">
        <w:rPr>
          <w:sz w:val="23"/>
          <w:szCs w:val="23"/>
        </w:rPr>
        <w:t>.</w:t>
      </w:r>
    </w:p>
    <w:p w14:paraId="3722E43B" w14:textId="3FFB7021" w:rsidR="0082328C" w:rsidRPr="002D18EB" w:rsidRDefault="0082328C" w:rsidP="0082328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Be willing to undertake professional development training and to network with other Community Builders in Leeds.</w:t>
      </w:r>
    </w:p>
    <w:p w14:paraId="48CD2C77" w14:textId="3FD48E56" w:rsidR="0082328C" w:rsidRPr="002D18EB" w:rsidRDefault="0082328C" w:rsidP="0082328C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D18EB">
        <w:rPr>
          <w:sz w:val="23"/>
          <w:szCs w:val="23"/>
        </w:rPr>
        <w:t>Expect to work roughly 80% in the community and 20% in the office and to work regular evenings and weekends as necessary to engage with the community.</w:t>
      </w:r>
    </w:p>
    <w:p w14:paraId="75D2C151" w14:textId="432E6471" w:rsidR="00FD1BD1" w:rsidRPr="002D18EB" w:rsidRDefault="00FD1BD1" w:rsidP="007A5112">
      <w:pPr>
        <w:pStyle w:val="ListParagraph"/>
        <w:numPr>
          <w:ilvl w:val="0"/>
          <w:numId w:val="1"/>
        </w:numPr>
        <w:spacing w:after="60"/>
        <w:rPr>
          <w:sz w:val="23"/>
          <w:szCs w:val="23"/>
        </w:rPr>
      </w:pPr>
      <w:r w:rsidRPr="002D18EB">
        <w:rPr>
          <w:sz w:val="23"/>
          <w:szCs w:val="23"/>
        </w:rPr>
        <w:t>The role of the Community Builder will evolve over the three years</w:t>
      </w:r>
      <w:r w:rsidR="00F01DD1" w:rsidRPr="002D18EB">
        <w:rPr>
          <w:sz w:val="23"/>
          <w:szCs w:val="23"/>
        </w:rPr>
        <w:t>,</w:t>
      </w:r>
      <w:r w:rsidRPr="002D18EB">
        <w:rPr>
          <w:sz w:val="23"/>
          <w:szCs w:val="23"/>
        </w:rPr>
        <w:t xml:space="preserve"> and </w:t>
      </w:r>
      <w:r w:rsidR="0025063A" w:rsidRPr="002D18EB">
        <w:rPr>
          <w:sz w:val="23"/>
          <w:szCs w:val="23"/>
        </w:rPr>
        <w:t xml:space="preserve">therefore </w:t>
      </w:r>
      <w:r w:rsidRPr="002D18EB">
        <w:rPr>
          <w:sz w:val="23"/>
          <w:szCs w:val="23"/>
        </w:rPr>
        <w:t>we expect th</w:t>
      </w:r>
      <w:r w:rsidR="0025063A" w:rsidRPr="002D18EB">
        <w:rPr>
          <w:sz w:val="23"/>
          <w:szCs w:val="23"/>
        </w:rPr>
        <w:t xml:space="preserve">e core duties of the role </w:t>
      </w:r>
      <w:r w:rsidRPr="002D18EB">
        <w:rPr>
          <w:sz w:val="23"/>
          <w:szCs w:val="23"/>
        </w:rPr>
        <w:t>to change over time</w:t>
      </w:r>
      <w:r w:rsidR="0025063A" w:rsidRPr="002D18EB">
        <w:rPr>
          <w:sz w:val="23"/>
          <w:szCs w:val="23"/>
        </w:rPr>
        <w:t xml:space="preserve"> to reflect the needs of the community and the priorities of our Board</w:t>
      </w:r>
      <w:r w:rsidRPr="002D18EB">
        <w:rPr>
          <w:sz w:val="23"/>
          <w:szCs w:val="23"/>
        </w:rPr>
        <w:t>.</w:t>
      </w:r>
    </w:p>
    <w:p w14:paraId="092CD921" w14:textId="68BD99D6" w:rsidR="008D4FA0" w:rsidRPr="002D18EB" w:rsidRDefault="00F35D8A" w:rsidP="007A5112">
      <w:pPr>
        <w:spacing w:after="60"/>
        <w:rPr>
          <w:sz w:val="23"/>
          <w:szCs w:val="23"/>
        </w:rPr>
      </w:pPr>
      <w:r w:rsidRPr="002D18EB">
        <w:rPr>
          <w:sz w:val="23"/>
          <w:szCs w:val="23"/>
          <w:u w:val="single"/>
        </w:rPr>
        <w:t>Person specification</w:t>
      </w:r>
      <w:r w:rsidRPr="002D18EB">
        <w:rPr>
          <w:sz w:val="23"/>
          <w:szCs w:val="23"/>
        </w:rPr>
        <w:t xml:space="preserve">. </w:t>
      </w:r>
      <w:r w:rsidR="008D4FA0" w:rsidRPr="002D18EB">
        <w:rPr>
          <w:sz w:val="23"/>
          <w:szCs w:val="23"/>
        </w:rPr>
        <w:t>The successful applicant will</w:t>
      </w:r>
      <w:r w:rsidRPr="002D18EB">
        <w:rPr>
          <w:sz w:val="23"/>
          <w:szCs w:val="23"/>
        </w:rPr>
        <w:t>:</w:t>
      </w:r>
    </w:p>
    <w:p w14:paraId="7138A2B6" w14:textId="62A7C996" w:rsidR="004E3FAB" w:rsidRPr="002D18EB" w:rsidRDefault="00F01DD1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4E3FAB" w:rsidRPr="002D18EB">
        <w:rPr>
          <w:sz w:val="23"/>
          <w:szCs w:val="23"/>
        </w:rPr>
        <w:t>ave the ability to relate to people and the confidence to start conversations</w:t>
      </w:r>
    </w:p>
    <w:p w14:paraId="58B081D5" w14:textId="01F66000" w:rsidR="004E3FAB" w:rsidRPr="002D18EB" w:rsidRDefault="00F01DD1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4E3FAB" w:rsidRPr="002D18EB">
        <w:rPr>
          <w:sz w:val="23"/>
          <w:szCs w:val="23"/>
        </w:rPr>
        <w:t>ave the capacity to motivate local people to speak, act and connect with others</w:t>
      </w:r>
    </w:p>
    <w:p w14:paraId="20D2853E" w14:textId="4AFA6E38" w:rsidR="004E3FAB" w:rsidRPr="002D18EB" w:rsidRDefault="004E3FAB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</w:t>
      </w:r>
      <w:r w:rsidR="00902741" w:rsidRPr="002D18EB">
        <w:rPr>
          <w:sz w:val="23"/>
          <w:szCs w:val="23"/>
        </w:rPr>
        <w:t xml:space="preserve">ave an understanding of the approaches of Asset Based Community </w:t>
      </w:r>
      <w:r w:rsidR="00725CB2" w:rsidRPr="002D18EB">
        <w:rPr>
          <w:sz w:val="23"/>
          <w:szCs w:val="23"/>
        </w:rPr>
        <w:t>Development</w:t>
      </w:r>
    </w:p>
    <w:p w14:paraId="322FB44E" w14:textId="65D01D43" w:rsidR="00902741" w:rsidRPr="002D18EB" w:rsidRDefault="004E3FAB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have the ability to communicate with people and organisations</w:t>
      </w:r>
      <w:r w:rsidR="003576FB" w:rsidRPr="002D18EB">
        <w:rPr>
          <w:sz w:val="23"/>
          <w:szCs w:val="23"/>
        </w:rPr>
        <w:t>, with the emphasis on listening and asking questions</w:t>
      </w:r>
    </w:p>
    <w:p w14:paraId="7BFF87DA" w14:textId="053D8534" w:rsidR="0025063A" w:rsidRPr="002D18EB" w:rsidRDefault="0025063A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be comfortable working in the community – for example door knocking or talking to parents at the school gates and lone working</w:t>
      </w:r>
    </w:p>
    <w:p w14:paraId="2D017240" w14:textId="3AC1A898" w:rsidR="008D4FA0" w:rsidRPr="002D18EB" w:rsidRDefault="008D4FA0" w:rsidP="0014207E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>be a self-starter with initiative</w:t>
      </w:r>
      <w:r w:rsidR="0025063A" w:rsidRPr="002D18EB">
        <w:rPr>
          <w:sz w:val="23"/>
          <w:szCs w:val="23"/>
        </w:rPr>
        <w:t xml:space="preserve"> and good organisational skills</w:t>
      </w:r>
      <w:r w:rsidRPr="002D18EB">
        <w:rPr>
          <w:sz w:val="23"/>
          <w:szCs w:val="23"/>
        </w:rPr>
        <w:t>, who can work closely with the Community Development Team</w:t>
      </w:r>
    </w:p>
    <w:p w14:paraId="22FD27E8" w14:textId="786503DD" w:rsidR="008D4FA0" w:rsidRPr="002D18EB" w:rsidRDefault="008D4FA0" w:rsidP="0034011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D18EB">
        <w:rPr>
          <w:sz w:val="23"/>
          <w:szCs w:val="23"/>
        </w:rPr>
        <w:t xml:space="preserve">have an Enhanced DBS </w:t>
      </w:r>
      <w:r w:rsidR="00340110" w:rsidRPr="002D18EB">
        <w:rPr>
          <w:sz w:val="23"/>
          <w:szCs w:val="23"/>
        </w:rPr>
        <w:t xml:space="preserve">(or </w:t>
      </w:r>
      <w:r w:rsidR="0025063A" w:rsidRPr="002D18EB">
        <w:rPr>
          <w:sz w:val="23"/>
          <w:szCs w:val="23"/>
        </w:rPr>
        <w:t xml:space="preserve">willing to </w:t>
      </w:r>
      <w:r w:rsidR="00340110" w:rsidRPr="002D18EB">
        <w:rPr>
          <w:sz w:val="23"/>
          <w:szCs w:val="23"/>
        </w:rPr>
        <w:t>get one before starting work</w:t>
      </w:r>
      <w:r w:rsidR="0025063A" w:rsidRPr="002D18EB">
        <w:rPr>
          <w:sz w:val="23"/>
          <w:szCs w:val="23"/>
        </w:rPr>
        <w:t>. BITMO can help with this</w:t>
      </w:r>
      <w:r w:rsidR="00340110" w:rsidRPr="002D18EB">
        <w:rPr>
          <w:sz w:val="23"/>
          <w:szCs w:val="23"/>
        </w:rPr>
        <w:t>)</w:t>
      </w:r>
    </w:p>
    <w:p w14:paraId="648D61E2" w14:textId="2F299C7B" w:rsidR="00F21D12" w:rsidRPr="002D18EB" w:rsidRDefault="00F21D12" w:rsidP="002D18EB">
      <w:pPr>
        <w:pStyle w:val="ListParagraph"/>
        <w:numPr>
          <w:ilvl w:val="0"/>
          <w:numId w:val="2"/>
        </w:numPr>
        <w:spacing w:after="80"/>
        <w:rPr>
          <w:sz w:val="23"/>
          <w:szCs w:val="23"/>
        </w:rPr>
      </w:pPr>
      <w:r w:rsidRPr="002D18EB">
        <w:rPr>
          <w:sz w:val="23"/>
          <w:szCs w:val="23"/>
        </w:rPr>
        <w:t>have the ability to write in basic English (for emails and social media posts), maths (for work on grant funding) and IT (ability to access emails, use Word, post on</w:t>
      </w:r>
      <w:r w:rsidR="008B25B5" w:rsidRPr="002D18EB">
        <w:rPr>
          <w:sz w:val="23"/>
          <w:szCs w:val="23"/>
        </w:rPr>
        <w:t xml:space="preserve"> </w:t>
      </w:r>
      <w:r w:rsidRPr="002D18EB">
        <w:rPr>
          <w:sz w:val="23"/>
          <w:szCs w:val="23"/>
        </w:rPr>
        <w:t>social media).</w:t>
      </w:r>
    </w:p>
    <w:p w14:paraId="6BC3C4E4" w14:textId="77777777" w:rsidR="008B25B5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Belle Isle TMO - Mission and Aims</w:t>
      </w:r>
    </w:p>
    <w:p w14:paraId="50656088" w14:textId="77777777" w:rsidR="008B25B5" w:rsidRDefault="008B25B5" w:rsidP="008B25B5">
      <w:pPr>
        <w:spacing w:after="40"/>
        <w:jc w:val="both"/>
      </w:pPr>
      <w:r>
        <w:t xml:space="preserve">The postholder will be employed by </w:t>
      </w:r>
      <w:r w:rsidRPr="00A9703C">
        <w:t xml:space="preserve">Belle Isle TMO </w:t>
      </w:r>
      <w:r>
        <w:t>and will work towards helping Belle Isle TMO achieve its mission which is to Build a Better Future for Belle Isle. In addition the postholder will contribute to Belle Isle TMO’s aims which are to;</w:t>
      </w:r>
    </w:p>
    <w:p w14:paraId="5C35109B" w14:textId="77777777" w:rsidR="008B25B5" w:rsidRDefault="008B25B5" w:rsidP="008B25B5">
      <w:pPr>
        <w:numPr>
          <w:ilvl w:val="0"/>
          <w:numId w:val="7"/>
        </w:numPr>
        <w:spacing w:after="0" w:line="240" w:lineRule="auto"/>
        <w:jc w:val="both"/>
      </w:pPr>
      <w:r>
        <w:t>Provide High Quality Services</w:t>
      </w:r>
    </w:p>
    <w:p w14:paraId="7ACAE3EB" w14:textId="77777777" w:rsidR="008B25B5" w:rsidRDefault="008B25B5" w:rsidP="008B25B5">
      <w:pPr>
        <w:numPr>
          <w:ilvl w:val="0"/>
          <w:numId w:val="7"/>
        </w:numPr>
        <w:spacing w:after="0" w:line="240" w:lineRule="auto"/>
        <w:jc w:val="both"/>
      </w:pPr>
      <w:r>
        <w:t>Help build a safer and stronger community</w:t>
      </w:r>
    </w:p>
    <w:p w14:paraId="35187F1D" w14:textId="62B0AEAA" w:rsidR="008B25B5" w:rsidRPr="008B25B5" w:rsidRDefault="008B25B5" w:rsidP="002D18EB">
      <w:pPr>
        <w:numPr>
          <w:ilvl w:val="0"/>
          <w:numId w:val="7"/>
        </w:numPr>
        <w:spacing w:after="80" w:line="240" w:lineRule="auto"/>
        <w:jc w:val="both"/>
      </w:pPr>
      <w:r>
        <w:t>Be a well-run Tenant Management Organisation</w:t>
      </w:r>
    </w:p>
    <w:p w14:paraId="07D14F9C" w14:textId="77777777" w:rsidR="008B25B5" w:rsidRPr="00D03D24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Belle Isle TMO - Values</w:t>
      </w:r>
    </w:p>
    <w:p w14:paraId="03E7BF82" w14:textId="77777777" w:rsidR="008B25B5" w:rsidRPr="002B001D" w:rsidRDefault="008B25B5" w:rsidP="008B25B5">
      <w:pPr>
        <w:spacing w:after="40"/>
        <w:jc w:val="both"/>
      </w:pPr>
      <w:r>
        <w:t>The postholder will support Belle Isle TMO’s core values which are;</w:t>
      </w:r>
    </w:p>
    <w:p w14:paraId="6CAA9BAA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High standards </w:t>
      </w:r>
      <w:r w:rsidRPr="006A4570">
        <w:t>of governance, accountability, leadership and probity.</w:t>
      </w:r>
    </w:p>
    <w:p w14:paraId="6822C6DC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>Working together</w:t>
      </w:r>
      <w:r w:rsidRPr="006A4570">
        <w:t xml:space="preserve"> sharing our skills, knowledge and experience, developing and nurturing each other in a supportive and inclusive environment, caring for one another and encouraging trust and mutual respect.</w:t>
      </w:r>
    </w:p>
    <w:p w14:paraId="1933DABD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Doing things </w:t>
      </w:r>
      <w:r w:rsidRPr="006A4570">
        <w:t>to the best of our ability</w:t>
      </w:r>
      <w:r>
        <w:t xml:space="preserve"> and providing</w:t>
      </w:r>
      <w:r w:rsidRPr="006A4570">
        <w:t xml:space="preserve"> the highest quality of service, aiming to do things right the first time, every time, undertaking regular monitoring against agreed targets, to provide a consistently improving service.</w:t>
      </w:r>
    </w:p>
    <w:p w14:paraId="755B3EF4" w14:textId="77777777" w:rsidR="008B25B5" w:rsidRPr="006A4570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>Ensuring an atmosphere of r</w:t>
      </w:r>
      <w:r w:rsidRPr="006A4570">
        <w:t>espect, integrity, fairness and trust</w:t>
      </w:r>
      <w:r>
        <w:t xml:space="preserve"> - </w:t>
      </w:r>
      <w:r w:rsidRPr="006A4570">
        <w:t xml:space="preserve">At all times we will be open and honest with each other, treating people fairly, respecting our differences and challenging inappropriate behaviour through our agreed policies and procedures. </w:t>
      </w:r>
    </w:p>
    <w:p w14:paraId="170A1B7B" w14:textId="05CB161F" w:rsidR="008B25B5" w:rsidRPr="002D18EB" w:rsidRDefault="008B25B5" w:rsidP="002D18EB">
      <w:pPr>
        <w:numPr>
          <w:ilvl w:val="0"/>
          <w:numId w:val="8"/>
        </w:numPr>
        <w:spacing w:after="80" w:line="240" w:lineRule="auto"/>
        <w:jc w:val="both"/>
        <w:rPr>
          <w:b/>
          <w:u w:val="single"/>
        </w:rPr>
      </w:pPr>
      <w:r>
        <w:t xml:space="preserve">Developing good </w:t>
      </w:r>
      <w:r w:rsidRPr="006A4570">
        <w:t xml:space="preserve">communication </w:t>
      </w:r>
      <w:r>
        <w:t xml:space="preserve">that </w:t>
      </w:r>
      <w:r w:rsidRPr="006A4570">
        <w:t>is clear, accurate and appropriate. We will actively listen to and value each</w:t>
      </w:r>
      <w:r>
        <w:t xml:space="preserve"> </w:t>
      </w:r>
      <w:r w:rsidRPr="006A4570">
        <w:t>others</w:t>
      </w:r>
      <w:r>
        <w:t>’</w:t>
      </w:r>
      <w:r w:rsidRPr="006A4570">
        <w:t xml:space="preserve"> points of view and provide an environment where people are happy to share ideas and information in a variety of ways </w:t>
      </w:r>
    </w:p>
    <w:p w14:paraId="79CD0E9A" w14:textId="77777777" w:rsidR="008B25B5" w:rsidRPr="00DB7946" w:rsidRDefault="008B25B5" w:rsidP="008B25B5">
      <w:pPr>
        <w:spacing w:after="40"/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626E15">
        <w:rPr>
          <w:b/>
          <w:u w:val="single"/>
        </w:rPr>
        <w:t>elle Isle TMO</w:t>
      </w:r>
      <w:r>
        <w:rPr>
          <w:b/>
          <w:u w:val="single"/>
        </w:rPr>
        <w:t xml:space="preserve"> - Service promise.</w:t>
      </w:r>
    </w:p>
    <w:p w14:paraId="4AB630BE" w14:textId="77777777" w:rsidR="008B25B5" w:rsidRPr="00626E15" w:rsidRDefault="008B25B5" w:rsidP="008B25B5">
      <w:pPr>
        <w:spacing w:after="40"/>
        <w:jc w:val="both"/>
      </w:pPr>
      <w:r>
        <w:t xml:space="preserve">The postholder will contribute positively to Belle Isle TMO’s Service promise which is </w:t>
      </w:r>
      <w:r w:rsidRPr="00626E15">
        <w:t>to:</w:t>
      </w:r>
    </w:p>
    <w:p w14:paraId="4A78BA2C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>always be as helpful as we can be;</w:t>
      </w:r>
    </w:p>
    <w:p w14:paraId="148AF8F6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 xml:space="preserve">offer </w:t>
      </w:r>
      <w:r w:rsidRPr="00626E15">
        <w:t>relevant, useful and accurate information;</w:t>
      </w:r>
    </w:p>
    <w:p w14:paraId="327DBA14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 xml:space="preserve">make sure we have a range of services and activities that meet </w:t>
      </w:r>
      <w:r>
        <w:t>service user</w:t>
      </w:r>
      <w:r w:rsidRPr="00626E15">
        <w:t xml:space="preserve"> needs;</w:t>
      </w:r>
    </w:p>
    <w:p w14:paraId="1C585A66" w14:textId="77777777" w:rsidR="008B25B5" w:rsidRPr="00626E15" w:rsidRDefault="008B25B5" w:rsidP="008B25B5">
      <w:pPr>
        <w:numPr>
          <w:ilvl w:val="0"/>
          <w:numId w:val="8"/>
        </w:numPr>
        <w:spacing w:after="0" w:line="240" w:lineRule="auto"/>
        <w:jc w:val="both"/>
      </w:pPr>
      <w:r>
        <w:t>listen to service users</w:t>
      </w:r>
      <w:r w:rsidRPr="00626E15">
        <w:t xml:space="preserve"> and wherever possible, </w:t>
      </w:r>
      <w:r>
        <w:t xml:space="preserve">act on </w:t>
      </w:r>
      <w:r w:rsidRPr="00626E15">
        <w:t>feedback;</w:t>
      </w:r>
    </w:p>
    <w:p w14:paraId="52356422" w14:textId="2C1F731F" w:rsidR="008B25B5" w:rsidRPr="007A5112" w:rsidRDefault="008B25B5" w:rsidP="008B25B5">
      <w:pPr>
        <w:numPr>
          <w:ilvl w:val="0"/>
          <w:numId w:val="8"/>
        </w:numPr>
        <w:spacing w:after="0" w:line="240" w:lineRule="auto"/>
        <w:jc w:val="both"/>
      </w:pPr>
      <w:r w:rsidRPr="00626E15">
        <w:t xml:space="preserve">support </w:t>
      </w:r>
      <w:r>
        <w:t>service users to achieve their</w:t>
      </w:r>
      <w:r w:rsidRPr="00626E15">
        <w:t xml:space="preserve"> goals; and</w:t>
      </w:r>
      <w:r>
        <w:t xml:space="preserve"> smile</w:t>
      </w:r>
    </w:p>
    <w:sectPr w:rsidR="008B25B5" w:rsidRPr="007A5112" w:rsidSect="0082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D6"/>
    <w:multiLevelType w:val="hybridMultilevel"/>
    <w:tmpl w:val="68A2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00BD5"/>
    <w:multiLevelType w:val="hybridMultilevel"/>
    <w:tmpl w:val="EE20E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8B9B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A6E"/>
    <w:multiLevelType w:val="hybridMultilevel"/>
    <w:tmpl w:val="93862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B24E9"/>
    <w:multiLevelType w:val="hybridMultilevel"/>
    <w:tmpl w:val="7ACC8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6476"/>
    <w:multiLevelType w:val="hybridMultilevel"/>
    <w:tmpl w:val="A890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47F9"/>
    <w:multiLevelType w:val="hybridMultilevel"/>
    <w:tmpl w:val="B54A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A02B4"/>
    <w:multiLevelType w:val="hybridMultilevel"/>
    <w:tmpl w:val="E4E83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5D1"/>
    <w:multiLevelType w:val="hybridMultilevel"/>
    <w:tmpl w:val="2AC0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A8"/>
    <w:rsid w:val="00006300"/>
    <w:rsid w:val="0002653B"/>
    <w:rsid w:val="0003087C"/>
    <w:rsid w:val="000E551F"/>
    <w:rsid w:val="0014207E"/>
    <w:rsid w:val="001E1963"/>
    <w:rsid w:val="0025063A"/>
    <w:rsid w:val="002D18EB"/>
    <w:rsid w:val="00340110"/>
    <w:rsid w:val="003576FB"/>
    <w:rsid w:val="00477A73"/>
    <w:rsid w:val="004C3E3D"/>
    <w:rsid w:val="004E3FAB"/>
    <w:rsid w:val="005A553E"/>
    <w:rsid w:val="005C3A69"/>
    <w:rsid w:val="006125C3"/>
    <w:rsid w:val="00682297"/>
    <w:rsid w:val="006D1AA6"/>
    <w:rsid w:val="00703BA8"/>
    <w:rsid w:val="00725CB2"/>
    <w:rsid w:val="007A5112"/>
    <w:rsid w:val="007F0F1A"/>
    <w:rsid w:val="0082328C"/>
    <w:rsid w:val="00861F64"/>
    <w:rsid w:val="008B25B5"/>
    <w:rsid w:val="008D4FA0"/>
    <w:rsid w:val="00902741"/>
    <w:rsid w:val="009561B1"/>
    <w:rsid w:val="00AD008A"/>
    <w:rsid w:val="00B21F04"/>
    <w:rsid w:val="00B553D3"/>
    <w:rsid w:val="00C15DFE"/>
    <w:rsid w:val="00CA5AFD"/>
    <w:rsid w:val="00D14957"/>
    <w:rsid w:val="00DC6CC5"/>
    <w:rsid w:val="00EE2C6B"/>
    <w:rsid w:val="00F01DD1"/>
    <w:rsid w:val="00F2059D"/>
    <w:rsid w:val="00F21D12"/>
    <w:rsid w:val="00F35D8A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F9BB"/>
  <w15:chartTrackingRefBased/>
  <w15:docId w15:val="{C6646675-0195-48CC-8382-984DCBDB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0"/>
    <w:pPr>
      <w:ind w:left="720"/>
      <w:contextualSpacing/>
    </w:pPr>
  </w:style>
  <w:style w:type="table" w:styleId="TableGrid">
    <w:name w:val="Table Grid"/>
    <w:basedOn w:val="TableNormal"/>
    <w:uiPriority w:val="39"/>
    <w:rsid w:val="001E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Peter</dc:creator>
  <cp:keywords/>
  <dc:description/>
  <cp:lastModifiedBy>Sutton, Peter</cp:lastModifiedBy>
  <cp:revision>25</cp:revision>
  <cp:lastPrinted>2023-01-18T12:46:00Z</cp:lastPrinted>
  <dcterms:created xsi:type="dcterms:W3CDTF">2023-01-05T17:58:00Z</dcterms:created>
  <dcterms:modified xsi:type="dcterms:W3CDTF">2023-02-08T10:33:00Z</dcterms:modified>
</cp:coreProperties>
</file>